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E192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525F2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咨询电话</w:t>
      </w:r>
    </w:p>
    <w:p w14:paraId="2D586A92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申报政策咨询</w:t>
      </w:r>
    </w:p>
    <w:p w14:paraId="6935D9F5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市工业和信息化局机关党委（人事人才处）：88101848、88102984</w:t>
      </w:r>
    </w:p>
    <w:p w14:paraId="562AF348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属地申报咨询电话</w:t>
      </w:r>
    </w:p>
    <w:p w14:paraId="4E2D449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市国资委：83883730</w:t>
      </w:r>
    </w:p>
    <w:p w14:paraId="24C1CB92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前海管理局：88105083</w:t>
      </w:r>
    </w:p>
    <w:p w14:paraId="352716F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福田区科技和工业信息化局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：23949461</w:t>
      </w:r>
    </w:p>
    <w:p w14:paraId="3D3B0AF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罗湖区科技和工业信息化局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：22185570</w:t>
      </w:r>
    </w:p>
    <w:p w14:paraId="6B228B2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盐田区工业和信息化局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：88170992</w:t>
      </w:r>
    </w:p>
    <w:p w14:paraId="292EC7F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南山区工业和信息化局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：86704204</w:t>
      </w:r>
      <w:bookmarkStart w:id="0" w:name="_GoBack"/>
      <w:bookmarkEnd w:id="0"/>
    </w:p>
    <w:p w14:paraId="64787DE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宝安区工业和信息化局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：27686688</w:t>
      </w:r>
    </w:p>
    <w:p w14:paraId="47AF979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龙岗区工业和信息化局：28949303</w:t>
      </w:r>
    </w:p>
    <w:p w14:paraId="693A066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龙华区工业和信息化局：28196015</w:t>
      </w:r>
    </w:p>
    <w:p w14:paraId="6E1B934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坪山区工业和信息化局：28344742</w:t>
      </w:r>
    </w:p>
    <w:p w14:paraId="0A1092FE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光明区工业和信息化局：88212159</w:t>
      </w:r>
    </w:p>
    <w:p w14:paraId="5F88A46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大鹏新区科技和工业信息化局：88159416</w:t>
      </w:r>
    </w:p>
    <w:p w14:paraId="72742E6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深圳市深汕特别合作区：22100931</w:t>
      </w:r>
    </w:p>
    <w:p w14:paraId="2BE4A551"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（注：揭榜材料交至企业所在辖区对应联系人）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B90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2B0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2B0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14E38"/>
    <w:multiLevelType w:val="singleLevel"/>
    <w:tmpl w:val="3DA14E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3390A"/>
    <w:rsid w:val="1EF04F2D"/>
    <w:rsid w:val="1EF83288"/>
    <w:rsid w:val="2B4E1033"/>
    <w:rsid w:val="2E6F3E45"/>
    <w:rsid w:val="3AFD087A"/>
    <w:rsid w:val="3CD311D1"/>
    <w:rsid w:val="3D8559FE"/>
    <w:rsid w:val="481203CA"/>
    <w:rsid w:val="4AC41DA9"/>
    <w:rsid w:val="4E73581E"/>
    <w:rsid w:val="5631746C"/>
    <w:rsid w:val="5D5859A9"/>
    <w:rsid w:val="5EF7A2C0"/>
    <w:rsid w:val="636F58E1"/>
    <w:rsid w:val="6773D6C3"/>
    <w:rsid w:val="6D4E424A"/>
    <w:rsid w:val="6E751EBB"/>
    <w:rsid w:val="7389020D"/>
    <w:rsid w:val="775F860C"/>
    <w:rsid w:val="7B32766D"/>
    <w:rsid w:val="EF7F6377"/>
    <w:rsid w:val="FD97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322</Characters>
  <Lines>0</Lines>
  <Paragraphs>0</Paragraphs>
  <TotalTime>93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璇璇璇</cp:lastModifiedBy>
  <dcterms:modified xsi:type="dcterms:W3CDTF">2025-10-11T02:52:29Z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0BF7A28CEB9D30783C81E76880050DB5</vt:lpwstr>
  </property>
  <property fmtid="{D5CDD505-2E9C-101B-9397-08002B2CF9AE}" pid="4" name="KSOTemplateDocerSaveRecord">
    <vt:lpwstr>eyJoZGlkIjoiMWVjYjJhNWExOTQ4MmQ5MGVmMGNlMmU2NjIzZDliOTIiLCJ1c2VySWQiOiIzODAzMzc0NTAifQ==</vt:lpwstr>
  </property>
</Properties>
</file>